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14:paraId="08213C27" w14:textId="77777777" w:rsidTr="009C5E27">
        <w:tc>
          <w:tcPr>
            <w:tcW w:w="3902" w:type="dxa"/>
            <w:shd w:val="clear" w:color="auto" w:fill="auto"/>
          </w:tcPr>
          <w:p w14:paraId="308D9F33" w14:textId="77777777" w:rsidR="002403D7" w:rsidRDefault="00E65670" w:rsidP="00DA5BB3">
            <w:r>
              <w:rPr>
                <w:noProof/>
              </w:rPr>
              <w:t xml:space="preserve">                 </w:t>
            </w:r>
            <w:r w:rsidR="00DD4296" w:rsidRPr="008F4151">
              <w:rPr>
                <w:noProof/>
              </w:rPr>
              <w:drawing>
                <wp:inline distT="0" distB="0" distL="0" distR="0" wp14:anchorId="2956DBFA" wp14:editId="0441C07E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14:paraId="44213F0B" w14:textId="77777777" w:rsidR="00E65670" w:rsidRDefault="002403D7" w:rsidP="00DA5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CE</w:t>
            </w:r>
            <w:r w:rsidR="0001170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4A7C68D4" w14:textId="77777777"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AB5DA5">
              <w:rPr>
                <w:rFonts w:ascii="Arial" w:hAnsi="Arial" w:cs="Arial"/>
                <w:sz w:val="24"/>
                <w:szCs w:val="24"/>
              </w:rPr>
              <w:t>_______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1CE7312" w14:textId="77777777" w:rsidR="00C96AF0" w:rsidRPr="00E65670" w:rsidRDefault="00C96AF0" w:rsidP="00DA5B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</w:t>
            </w:r>
            <w:r w:rsidR="00AB5DA5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</w:tbl>
    <w:p w14:paraId="7E0D69FF" w14:textId="01614D22"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F438E9">
        <w:rPr>
          <w:rFonts w:ascii="Arial" w:hAnsi="Arial" w:cs="Arial"/>
          <w:b/>
          <w:sz w:val="24"/>
          <w:szCs w:val="24"/>
        </w:rPr>
        <w:t>programme de 202</w:t>
      </w:r>
      <w:r w:rsidR="00475B59">
        <w:rPr>
          <w:rFonts w:ascii="Arial" w:hAnsi="Arial" w:cs="Arial"/>
          <w:b/>
          <w:sz w:val="24"/>
          <w:szCs w:val="24"/>
        </w:rPr>
        <w:t>5</w:t>
      </w:r>
      <w:r w:rsidR="00444DFF" w:rsidRPr="00F438E9">
        <w:rPr>
          <w:rFonts w:ascii="Arial" w:hAnsi="Arial" w:cs="Arial"/>
          <w:b/>
          <w:sz w:val="24"/>
          <w:szCs w:val="24"/>
        </w:rPr>
        <w:t xml:space="preserve"> </w:t>
      </w:r>
      <w:r w:rsidR="00444DFF">
        <w:rPr>
          <w:rFonts w:ascii="Arial" w:hAnsi="Arial" w:cs="Arial"/>
          <w:b/>
          <w:sz w:val="24"/>
          <w:szCs w:val="24"/>
        </w:rPr>
        <w:t>pour le cycle 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A866ED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4E8185B6" w14:textId="50E6B0EA" w:rsidR="009C5E27" w:rsidRDefault="00475B59" w:rsidP="009C5E27">
      <w:pPr>
        <w:pStyle w:val="Paragraphedeliste"/>
        <w:ind w:left="0"/>
        <w:rPr>
          <w:noProof/>
        </w:rPr>
      </w:pPr>
      <w:r w:rsidRPr="00475B59">
        <w:rPr>
          <w:noProof/>
        </w:rPr>
        <w:drawing>
          <wp:inline distT="0" distB="0" distL="0" distR="0" wp14:anchorId="3D1DF021" wp14:editId="02D035A8">
            <wp:extent cx="5760720" cy="29578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7B5F" w14:textId="74AD378C" w:rsidR="003B394B" w:rsidRDefault="003B394B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288C6492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synthèse des résultats de l’école</w:t>
      </w:r>
      <w:r w:rsidRPr="00AD10DD">
        <w:rPr>
          <w:rFonts w:ascii="Arial" w:hAnsi="Arial" w:cs="Arial"/>
          <w:b/>
          <w:sz w:val="24"/>
          <w:szCs w:val="24"/>
        </w:rPr>
        <w:t xml:space="preserve"> </w:t>
      </w:r>
    </w:p>
    <w:p w14:paraId="2CFB0A02" w14:textId="77777777" w:rsidR="00AD10DD" w:rsidRPr="000520B9" w:rsidRDefault="00AD10DD" w:rsidP="00891E10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</w:t>
      </w:r>
      <w:r w:rsidR="0001170F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14:paraId="35BBC7D1" w14:textId="77777777" w:rsidR="00A13C67" w:rsidRDefault="00A13C67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7FED75A3" w14:textId="77777777"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1275"/>
        <w:gridCol w:w="1276"/>
        <w:gridCol w:w="1276"/>
      </w:tblGrid>
      <w:tr w:rsidR="00D92A52" w:rsidRPr="0043631B" w14:paraId="4154EC12" w14:textId="77777777" w:rsidTr="00891E10">
        <w:tc>
          <w:tcPr>
            <w:tcW w:w="6663" w:type="dxa"/>
            <w:gridSpan w:val="7"/>
            <w:shd w:val="clear" w:color="auto" w:fill="auto"/>
            <w:vAlign w:val="center"/>
          </w:tcPr>
          <w:p w14:paraId="53C6F0D0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551" w:type="dxa"/>
            <w:gridSpan w:val="2"/>
            <w:vAlign w:val="center"/>
          </w:tcPr>
          <w:p w14:paraId="12114C7C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276" w:type="dxa"/>
            <w:vAlign w:val="center"/>
          </w:tcPr>
          <w:p w14:paraId="3CAFDA42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891E10" w:rsidRPr="0043631B" w14:paraId="69F9737D" w14:textId="77777777" w:rsidTr="00891E10">
        <w:tc>
          <w:tcPr>
            <w:tcW w:w="851" w:type="dxa"/>
            <w:shd w:val="clear" w:color="auto" w:fill="auto"/>
            <w:vAlign w:val="center"/>
          </w:tcPr>
          <w:p w14:paraId="71F13D10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7670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C889E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1FEBF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6CE11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C0C23" w14:textId="77777777"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A69C4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275" w:type="dxa"/>
            <w:vAlign w:val="center"/>
          </w:tcPr>
          <w:p w14:paraId="63B84FE1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70 à 79 mots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D561D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80 à 89 mots</w:t>
            </w:r>
          </w:p>
        </w:tc>
        <w:tc>
          <w:tcPr>
            <w:tcW w:w="1276" w:type="dxa"/>
            <w:vAlign w:val="center"/>
          </w:tcPr>
          <w:p w14:paraId="363D552D" w14:textId="77777777"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90 à + mots</w:t>
            </w:r>
          </w:p>
        </w:tc>
      </w:tr>
      <w:tr w:rsidR="00891E10" w:rsidRPr="004C40A4" w14:paraId="09A28355" w14:textId="77777777" w:rsidTr="00891E10">
        <w:tc>
          <w:tcPr>
            <w:tcW w:w="851" w:type="dxa"/>
            <w:shd w:val="clear" w:color="auto" w:fill="auto"/>
          </w:tcPr>
          <w:p w14:paraId="21D081F1" w14:textId="77777777" w:rsidR="00D92A52" w:rsidRPr="004C40A4" w:rsidRDefault="00D92A52" w:rsidP="00441D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15B3DF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A24A20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B029ED7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9489A1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70B210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6C0213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98932E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53245A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665F8" w14:textId="77777777"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51C1C" w14:textId="77777777" w:rsidR="00A3161D" w:rsidRDefault="00A3161D" w:rsidP="00D92A5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05643BE9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715B1609" w14:textId="77777777"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bookmarkStart w:id="0" w:name="_Hlk75787181"/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nécessaire : </w:t>
      </w:r>
      <w:r w:rsidR="00891E10" w:rsidRPr="000520B9">
        <w:rPr>
          <w:rFonts w:ascii="Arial" w:hAnsi="Arial" w:cs="Arial"/>
          <w:sz w:val="20"/>
          <w:szCs w:val="20"/>
        </w:rPr>
        <w:t>un chronomètre, un stylo, la f</w:t>
      </w:r>
      <w:r w:rsidR="008355E5">
        <w:rPr>
          <w:rFonts w:ascii="Arial" w:hAnsi="Arial" w:cs="Arial"/>
          <w:sz w:val="20"/>
          <w:szCs w:val="20"/>
        </w:rPr>
        <w:t>euille</w:t>
      </w:r>
      <w:r w:rsidR="00891E10" w:rsidRPr="000520B9">
        <w:rPr>
          <w:rFonts w:ascii="Arial" w:hAnsi="Arial" w:cs="Arial"/>
          <w:sz w:val="20"/>
          <w:szCs w:val="20"/>
        </w:rPr>
        <w:t xml:space="preserve"> de s</w:t>
      </w:r>
      <w:r w:rsidR="00F42220">
        <w:rPr>
          <w:rFonts w:ascii="Arial" w:hAnsi="Arial" w:cs="Arial"/>
          <w:sz w:val="20"/>
          <w:szCs w:val="20"/>
        </w:rPr>
        <w:t>uivi</w:t>
      </w:r>
      <w:r w:rsidR="00891E10" w:rsidRPr="000520B9">
        <w:rPr>
          <w:rFonts w:ascii="Arial" w:hAnsi="Arial" w:cs="Arial"/>
          <w:sz w:val="20"/>
          <w:szCs w:val="20"/>
        </w:rPr>
        <w:t xml:space="preserve"> pour l’enseignant</w:t>
      </w:r>
      <w:r w:rsidR="00891E10">
        <w:rPr>
          <w:rFonts w:ascii="Arial" w:hAnsi="Arial" w:cs="Arial"/>
          <w:sz w:val="20"/>
          <w:szCs w:val="20"/>
        </w:rPr>
        <w:t xml:space="preserve"> (page</w:t>
      </w:r>
      <w:r w:rsidR="00444DFF">
        <w:rPr>
          <w:rFonts w:ascii="Arial" w:hAnsi="Arial" w:cs="Arial"/>
          <w:sz w:val="20"/>
          <w:szCs w:val="20"/>
        </w:rPr>
        <w:t>s</w:t>
      </w:r>
      <w:r w:rsidR="00891E10">
        <w:rPr>
          <w:rFonts w:ascii="Arial" w:hAnsi="Arial" w:cs="Arial"/>
          <w:sz w:val="20"/>
          <w:szCs w:val="20"/>
        </w:rPr>
        <w:t xml:space="preserve"> 3-4), </w:t>
      </w:r>
      <w:r w:rsidR="00891E10" w:rsidRPr="000520B9">
        <w:rPr>
          <w:rFonts w:ascii="Arial" w:hAnsi="Arial" w:cs="Arial"/>
          <w:sz w:val="20"/>
          <w:szCs w:val="20"/>
        </w:rPr>
        <w:t>la fiche élève (page</w:t>
      </w:r>
      <w:r w:rsidR="00C75AB5">
        <w:rPr>
          <w:rFonts w:ascii="Arial" w:hAnsi="Arial" w:cs="Arial"/>
          <w:sz w:val="20"/>
          <w:szCs w:val="20"/>
        </w:rPr>
        <w:t>s</w:t>
      </w:r>
      <w:r w:rsidR="00891E10" w:rsidRPr="000520B9">
        <w:rPr>
          <w:rFonts w:ascii="Arial" w:hAnsi="Arial" w:cs="Arial"/>
          <w:sz w:val="20"/>
          <w:szCs w:val="20"/>
        </w:rPr>
        <w:t xml:space="preserve"> </w:t>
      </w:r>
      <w:r w:rsidR="00891E10">
        <w:rPr>
          <w:rFonts w:ascii="Arial" w:hAnsi="Arial" w:cs="Arial"/>
          <w:sz w:val="20"/>
          <w:szCs w:val="20"/>
        </w:rPr>
        <w:t>5</w:t>
      </w:r>
      <w:r w:rsidR="00C75AB5">
        <w:rPr>
          <w:rFonts w:ascii="Arial" w:hAnsi="Arial" w:cs="Arial"/>
          <w:sz w:val="20"/>
          <w:szCs w:val="20"/>
        </w:rPr>
        <w:t xml:space="preserve"> à 7</w:t>
      </w:r>
      <w:r w:rsidR="00891E10" w:rsidRPr="000520B9">
        <w:rPr>
          <w:rFonts w:ascii="Arial" w:hAnsi="Arial" w:cs="Arial"/>
          <w:sz w:val="20"/>
          <w:szCs w:val="20"/>
        </w:rPr>
        <w:t>)</w:t>
      </w:r>
    </w:p>
    <w:p w14:paraId="4E69408B" w14:textId="77777777"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14:paraId="131110DD" w14:textId="77777777" w:rsidR="00415987" w:rsidRDefault="005C6F28" w:rsidP="004159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362C">
        <w:rPr>
          <w:rFonts w:ascii="Arial" w:hAnsi="Arial" w:cs="Arial"/>
          <w:sz w:val="20"/>
          <w:szCs w:val="20"/>
        </w:rPr>
        <w:t xml:space="preserve">- Passer le test </w:t>
      </w:r>
      <w:r w:rsidR="00415987" w:rsidRPr="00415987">
        <w:rPr>
          <w:rFonts w:ascii="Arial" w:hAnsi="Arial" w:cs="Arial"/>
          <w:sz w:val="20"/>
          <w:szCs w:val="20"/>
        </w:rPr>
        <w:t xml:space="preserve">les semaines du 10 au 14 novembre 2025 et du 1er au 5 juin 2026 </w:t>
      </w:r>
    </w:p>
    <w:p w14:paraId="7C3DDD34" w14:textId="6324BA6F" w:rsidR="005C6F28" w:rsidRPr="000520B9" w:rsidRDefault="005C6F28" w:rsidP="004159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0520B9">
        <w:rPr>
          <w:rFonts w:ascii="Arial" w:hAnsi="Arial" w:cs="Arial"/>
          <w:sz w:val="20"/>
          <w:szCs w:val="20"/>
        </w:rPr>
        <w:t xml:space="preserve">- </w:t>
      </w:r>
      <w:r w:rsidR="00AD10DD" w:rsidRPr="000520B9">
        <w:rPr>
          <w:rFonts w:ascii="Arial" w:hAnsi="Arial" w:cs="Arial"/>
          <w:sz w:val="20"/>
          <w:szCs w:val="20"/>
        </w:rPr>
        <w:t>Donner</w:t>
      </w:r>
      <w:r w:rsidR="000216A4">
        <w:rPr>
          <w:rFonts w:ascii="Arial" w:hAnsi="Arial" w:cs="Arial"/>
          <w:sz w:val="20"/>
          <w:szCs w:val="20"/>
        </w:rPr>
        <w:t xml:space="preserve"> le texte « </w:t>
      </w:r>
      <w:r w:rsidR="000216A4" w:rsidRPr="00037CA5">
        <w:rPr>
          <w:rFonts w:ascii="Arial" w:hAnsi="Arial" w:cs="Arial"/>
          <w:i/>
          <w:sz w:val="20"/>
          <w:szCs w:val="20"/>
        </w:rPr>
        <w:t>Ça plane pour Claire</w:t>
      </w:r>
      <w:r w:rsidR="000216A4">
        <w:rPr>
          <w:rFonts w:ascii="Arial" w:hAnsi="Arial" w:cs="Arial"/>
          <w:sz w:val="20"/>
          <w:szCs w:val="20"/>
        </w:rPr>
        <w:t> »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037CA5">
        <w:rPr>
          <w:rFonts w:ascii="Arial" w:hAnsi="Arial" w:cs="Arial"/>
          <w:sz w:val="20"/>
          <w:szCs w:val="20"/>
        </w:rPr>
        <w:t>qui est à</w:t>
      </w:r>
      <w:r w:rsidR="00AD10DD" w:rsidRPr="000520B9">
        <w:rPr>
          <w:rFonts w:ascii="Arial" w:hAnsi="Arial" w:cs="Arial"/>
          <w:sz w:val="20"/>
          <w:szCs w:val="20"/>
        </w:rPr>
        <w:t xml:space="preserve"> lire (imprimer le texte en </w:t>
      </w:r>
      <w:r w:rsidRPr="000520B9">
        <w:rPr>
          <w:rFonts w:ascii="Arial" w:hAnsi="Arial" w:cs="Arial"/>
          <w:sz w:val="20"/>
          <w:szCs w:val="20"/>
        </w:rPr>
        <w:t>page</w:t>
      </w:r>
      <w:r w:rsidR="00C75AB5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891E10">
        <w:rPr>
          <w:rFonts w:ascii="Arial" w:hAnsi="Arial" w:cs="Arial"/>
          <w:sz w:val="20"/>
          <w:szCs w:val="20"/>
        </w:rPr>
        <w:t>5</w:t>
      </w:r>
      <w:r w:rsidR="00C75AB5">
        <w:rPr>
          <w:rFonts w:ascii="Arial" w:hAnsi="Arial" w:cs="Arial"/>
          <w:sz w:val="20"/>
          <w:szCs w:val="20"/>
        </w:rPr>
        <w:t xml:space="preserve"> à 7</w:t>
      </w:r>
      <w:r w:rsidR="00AD10DD" w:rsidRPr="000520B9">
        <w:rPr>
          <w:rFonts w:ascii="Arial" w:hAnsi="Arial" w:cs="Arial"/>
          <w:sz w:val="20"/>
          <w:szCs w:val="20"/>
        </w:rPr>
        <w:t xml:space="preserve">). </w:t>
      </w:r>
    </w:p>
    <w:p w14:paraId="6C5C04CE" w14:textId="77777777" w:rsidR="00B939B8" w:rsidRPr="000520B9" w:rsidRDefault="005C6F28" w:rsidP="00B939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B939B8" w:rsidRPr="000520B9">
        <w:rPr>
          <w:rFonts w:ascii="Arial" w:hAnsi="Arial" w:cs="Arial"/>
          <w:sz w:val="20"/>
          <w:szCs w:val="20"/>
        </w:rPr>
        <w:t>Dire à l’élève : </w:t>
      </w:r>
    </w:p>
    <w:p w14:paraId="213148DA" w14:textId="77777777" w:rsidR="00DD4296" w:rsidRPr="000520B9" w:rsidRDefault="00DD4296" w:rsidP="00DD42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7AC489F7" w14:textId="77777777" w:rsidR="00DD4296" w:rsidRPr="000520B9" w:rsidRDefault="00DD4296" w:rsidP="00DD42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D3480E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60EDC077" w14:textId="77777777" w:rsidR="005C6F28" w:rsidRDefault="00AD10DD" w:rsidP="00B939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Chronométrer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14:paraId="0F4FE34F" w14:textId="77777777" w:rsidR="00475B59" w:rsidRPr="000520B9" w:rsidRDefault="00475B59" w:rsidP="00B939B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FD7943" w14:textId="77777777"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lastRenderedPageBreak/>
        <w:t xml:space="preserve">- </w:t>
      </w:r>
      <w:r w:rsidR="00AD10DD" w:rsidRPr="000520B9">
        <w:rPr>
          <w:rFonts w:ascii="Arial" w:hAnsi="Arial" w:cs="Arial"/>
          <w:sz w:val="20"/>
          <w:szCs w:val="20"/>
        </w:rPr>
        <w:t>Suivre la lecture sur le tableau de la feuille de suivi de lecture (page</w:t>
      </w:r>
      <w:r w:rsidR="00A612C0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C7303C" w:rsidRPr="000520B9">
        <w:rPr>
          <w:rFonts w:ascii="Arial" w:hAnsi="Arial" w:cs="Arial"/>
          <w:sz w:val="20"/>
          <w:szCs w:val="20"/>
        </w:rPr>
        <w:t>3</w:t>
      </w:r>
      <w:r w:rsidR="00891E10">
        <w:rPr>
          <w:rFonts w:ascii="Arial" w:hAnsi="Arial" w:cs="Arial"/>
          <w:sz w:val="20"/>
          <w:szCs w:val="20"/>
        </w:rPr>
        <w:t>-4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14:paraId="6621C59F" w14:textId="77777777" w:rsidR="000520B9" w:rsidRPr="000520B9" w:rsidRDefault="000520B9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14:paraId="38A74D23" w14:textId="77777777" w:rsidR="000520B9" w:rsidRPr="000520B9" w:rsidRDefault="00AD10DD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l’enfant hésite ou se reprend pour finir par lire le mot correctement, ne pas compter d’erreur : cela aura une incidence sur la longueur du texte lu</w:t>
      </w:r>
    </w:p>
    <w:p w14:paraId="05471288" w14:textId="77777777" w:rsidR="00AD10DD" w:rsidRDefault="00AD10DD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14:paraId="129EA494" w14:textId="77777777" w:rsidR="004F2D18" w:rsidRPr="000520B9" w:rsidRDefault="004F2D18" w:rsidP="004F2D18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6B1C8BF1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14:paraId="41319603" w14:textId="77777777"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736DFF">
        <w:rPr>
          <w:rFonts w:ascii="Arial" w:hAnsi="Arial" w:cs="Arial"/>
          <w:b/>
          <w:sz w:val="20"/>
          <w:szCs w:val="20"/>
        </w:rPr>
        <w:t> :</w:t>
      </w:r>
    </w:p>
    <w:p w14:paraId="2654B580" w14:textId="77777777" w:rsidR="00AD10DD" w:rsidRPr="000520B9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14:paraId="1AC3C31F" w14:textId="77777777" w:rsidR="00AD10DD" w:rsidRPr="000520B9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63214B02" w14:textId="77777777" w:rsidR="00AD10DD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Pr="000520B9">
        <w:rPr>
          <w:rFonts w:ascii="Arial" w:hAnsi="Arial" w:cs="Arial"/>
          <w:sz w:val="20"/>
          <w:szCs w:val="20"/>
        </w:rPr>
        <w:t>rreurs)</w:t>
      </w:r>
      <w:bookmarkEnd w:id="0"/>
    </w:p>
    <w:p w14:paraId="0F478843" w14:textId="77777777"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6432178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1867DC1A" w14:textId="77777777" w:rsidR="00AD10DD" w:rsidRPr="001A1F4B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</w:t>
      </w:r>
      <w:r w:rsidR="00AD10DD" w:rsidRPr="001A1F4B">
        <w:rPr>
          <w:rFonts w:ascii="Arial" w:hAnsi="Arial" w:cs="Arial"/>
          <w:b/>
          <w:sz w:val="24"/>
          <w:szCs w:val="24"/>
        </w:rPr>
        <w:t>ynthèse des résultats de la classe</w:t>
      </w:r>
    </w:p>
    <w:p w14:paraId="63738D50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</w:t>
      </w:r>
      <w:r w:rsidR="000216A4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630114EB" w14:textId="77777777" w:rsidR="00A13C67" w:rsidRDefault="00A13C67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3B8C79ED" w14:textId="77777777"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2E4AEC" w14:textId="77777777"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1275"/>
        <w:gridCol w:w="1276"/>
        <w:gridCol w:w="1276"/>
      </w:tblGrid>
      <w:tr w:rsidR="00891E10" w:rsidRPr="0043631B" w14:paraId="414A9027" w14:textId="77777777" w:rsidTr="00441D23">
        <w:tc>
          <w:tcPr>
            <w:tcW w:w="6663" w:type="dxa"/>
            <w:gridSpan w:val="7"/>
            <w:shd w:val="clear" w:color="auto" w:fill="auto"/>
            <w:vAlign w:val="center"/>
          </w:tcPr>
          <w:p w14:paraId="65FD00B2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551" w:type="dxa"/>
            <w:gridSpan w:val="2"/>
            <w:vAlign w:val="center"/>
          </w:tcPr>
          <w:p w14:paraId="36109903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276" w:type="dxa"/>
            <w:vAlign w:val="center"/>
          </w:tcPr>
          <w:p w14:paraId="35CAD498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891E10" w:rsidRPr="0043631B" w14:paraId="233828ED" w14:textId="77777777" w:rsidTr="00441D23">
        <w:tc>
          <w:tcPr>
            <w:tcW w:w="851" w:type="dxa"/>
            <w:shd w:val="clear" w:color="auto" w:fill="auto"/>
            <w:vAlign w:val="center"/>
          </w:tcPr>
          <w:p w14:paraId="64890633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FD127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7C453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36112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FBCDE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D5582" w14:textId="77777777"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6334B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275" w:type="dxa"/>
            <w:vAlign w:val="center"/>
          </w:tcPr>
          <w:p w14:paraId="25DAA0A2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70 à 79 mots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13F44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80 à 89 mots</w:t>
            </w:r>
          </w:p>
        </w:tc>
        <w:tc>
          <w:tcPr>
            <w:tcW w:w="1276" w:type="dxa"/>
            <w:vAlign w:val="center"/>
          </w:tcPr>
          <w:p w14:paraId="7AF4FA6D" w14:textId="77777777"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90 à + mots</w:t>
            </w:r>
          </w:p>
        </w:tc>
      </w:tr>
      <w:tr w:rsidR="00891E10" w:rsidRPr="004C40A4" w14:paraId="216273A9" w14:textId="77777777" w:rsidTr="00441D23">
        <w:tc>
          <w:tcPr>
            <w:tcW w:w="851" w:type="dxa"/>
            <w:shd w:val="clear" w:color="auto" w:fill="auto"/>
          </w:tcPr>
          <w:p w14:paraId="3C86D35B" w14:textId="77777777" w:rsidR="00891E10" w:rsidRPr="004C40A4" w:rsidRDefault="00891E10" w:rsidP="00441D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6719EF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5AB16D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B558700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28F421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2A4379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6B3640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0CFF0F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A192B4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5DC54" w14:textId="77777777"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FBD882" w14:textId="77777777" w:rsidR="00D92A52" w:rsidRDefault="00D92A52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0ADE352" w14:textId="77777777" w:rsidR="00291180" w:rsidRDefault="001C267F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98698E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</w:t>
      </w:r>
      <w:r w:rsidR="0098698E">
        <w:rPr>
          <w:rFonts w:ascii="Arial" w:hAnsi="Arial" w:cs="Arial"/>
          <w:b/>
          <w:color w:val="0070C0"/>
          <w:sz w:val="20"/>
          <w:szCs w:val="20"/>
        </w:rPr>
        <w:t xml:space="preserve"> CE2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 : </w:t>
      </w:r>
      <w:r w:rsidR="000216A4">
        <w:rPr>
          <w:rFonts w:ascii="Arial" w:hAnsi="Arial" w:cs="Arial"/>
          <w:b/>
          <w:color w:val="0070C0"/>
          <w:sz w:val="20"/>
          <w:szCs w:val="20"/>
        </w:rPr>
        <w:t>9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</w:p>
    <w:p w14:paraId="756A89C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3503816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BA941EE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D0E8341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D0A75A8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A0C8F20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DC78D1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370ABD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F9E2E19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2125AE1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0A63B8D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F7EB6CE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DB9BCF7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F860280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6C07CB5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1DF85D2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DE16BD9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B83B8D4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3527ADB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4A4895C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EB7B397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1C666AA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A90E028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4CA96F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846A405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2B4019C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406DE30" w14:textId="77777777" w:rsidR="00475B59" w:rsidRDefault="00475B59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9F69070" w14:textId="77777777" w:rsidR="001A1F4B" w:rsidRPr="001A1F4B" w:rsidRDefault="000520B9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1A1F4B">
        <w:rPr>
          <w:rFonts w:ascii="Arial" w:hAnsi="Arial" w:cs="Arial"/>
          <w:b/>
          <w:sz w:val="24"/>
          <w:szCs w:val="24"/>
        </w:rPr>
        <w:t>euille de suivi de lecture</w:t>
      </w:r>
      <w:r w:rsidR="001A1F4B">
        <w:rPr>
          <w:rFonts w:ascii="Arial" w:hAnsi="Arial" w:cs="Arial"/>
          <w:b/>
          <w:sz w:val="24"/>
          <w:szCs w:val="24"/>
        </w:rPr>
        <w:t xml:space="preserve"> pour chaque élève</w:t>
      </w:r>
    </w:p>
    <w:p w14:paraId="430FF5C0" w14:textId="77777777"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14:paraId="2451CCC8" w14:textId="77777777" w:rsidTr="00E40A74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39127" w14:textId="77777777" w:rsidR="00AD10DD" w:rsidRPr="003D39C6" w:rsidRDefault="00E40A74" w:rsidP="00E40A74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Ça plane pour Claire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46D2B" w14:textId="77777777" w:rsidR="00AD10DD" w:rsidRPr="003D39C6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E8F4" w14:textId="77777777" w:rsidR="00AD10DD" w:rsidRPr="003D39C6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14:paraId="513DCCB5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DCF6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À neuf ans, Claire n’a peur de rien. Même si elle est handicapée, Claire s’est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EAE11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C72C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14:paraId="13C6B63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20E8" w14:textId="77777777" w:rsidR="00AD10DD" w:rsidRPr="009B4BE1" w:rsidRDefault="004F57CE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lancée dans son premier vol en parapente dans les Alpes. Elle raconte cette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2465E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2EB5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AD10DD" w:rsidRPr="001A1F4B" w14:paraId="7C79DA43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2082" w14:textId="77777777" w:rsidR="00AD10DD" w:rsidRPr="009B4BE1" w:rsidRDefault="004F57CE" w:rsidP="009B4BE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aventure extraordinaire.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40998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FB69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D10DD" w:rsidRPr="001A1F4B" w14:paraId="47812B52" w14:textId="77777777" w:rsidTr="00D95285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2490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« D’abord, je me suis installée dans un fauteuil spécial, rattaché à la voile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29BA1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37DF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14:paraId="41A3A292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C34D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parapente, car j’ai du mal à marcher et à courir comme tout le monde. Franck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C4AFF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F34E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14:paraId="798FE7EB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8D76" w14:textId="77777777" w:rsidR="00AD10DD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et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Alain ont réglé les bretelles, la ceinture et le casque. Ensuite, ils m’ont mise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FBA36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9B5C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  <w:tr w:rsidR="00AD10DD" w:rsidRPr="001A1F4B" w14:paraId="687DF379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17DC" w14:textId="77777777"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dans la pente et Alain a déployé soigneusement la voile.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D2592" w14:textId="77777777"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12EE" w14:textId="77777777"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CD5C74" w:rsidRPr="001A1F4B" w14:paraId="0A31C877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5FF1" w14:textId="77777777" w:rsidR="00CD5C74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Franck a attendu les bonnes conditions pour pouvoir décoller. Pendant 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78B79" w14:textId="77777777"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8284" w14:textId="77777777"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14:paraId="3B3E5F6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2DC9" w14:textId="77777777" w:rsidR="00CD5C74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temps,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moniteurs ont retenu mon fauteuil pour qu’il ne glisse pas. Quand il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D4677" w14:textId="77777777"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4A40" w14:textId="77777777"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  <w:tr w:rsidR="00CD5C74" w:rsidRPr="001A1F4B" w14:paraId="670E5DFD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DD5D1" w14:textId="77777777" w:rsidR="00CD5C74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y a eu un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bon vent de face, Franck a couru et mon fauteuil a roulé dans la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09B00" w14:textId="77777777"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344D" w14:textId="77777777"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2A0161" w:rsidRPr="001A1F4B" w14:paraId="0DDAA4BD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A1F5" w14:textId="77777777"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pente. En moins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 trois secondes, la voile s’est gonflée au-dessus de nous.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9EED2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DEAF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</w:tr>
      <w:tr w:rsidR="002A0161" w:rsidRPr="001A1F4B" w14:paraId="1D572266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8CE0" w14:textId="77777777"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Soudain, les roues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n’ont plus touché le sol : on avait décollé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F3947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32B5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14:paraId="38BD0FE3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51F6" w14:textId="77777777" w:rsidR="002A0161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Quand j’ai senti que le parapente nous portait bien, je n’ai plus eu peur du tout.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818F7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AA53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14:paraId="29EA0A4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75A38" w14:textId="77777777" w:rsidR="002A0161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C’était génial ! On volait à quarante kilomètres à l’heure. Le vent sifflait dans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CFF9E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321C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</w:tr>
      <w:tr w:rsidR="002A0161" w:rsidRPr="001A1F4B" w14:paraId="7F3A4CA6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2E4B" w14:textId="77777777"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la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voile. C’était très impressionnant. Franck nous a fait faire des virages où l’on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49C14" w14:textId="77777777"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AB3E" w14:textId="77777777"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</w:tr>
      <w:tr w:rsidR="004F57CE" w:rsidRPr="001A1F4B" w14:paraId="5497BE08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886B" w14:textId="77777777"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se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retrouvait penchés. On a même fait un tour complet, une figure appelée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D647C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CD60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</w:tr>
      <w:tr w:rsidR="004F57CE" w:rsidRPr="001A1F4B" w14:paraId="5469AC0F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10CC" w14:textId="77777777"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« </w:t>
            </w: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360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degrés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 »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. Il m’a montré les falaises où nichent les aigles. J’ai vu plein 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B3E6C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86AE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4F57CE" w:rsidRPr="001A1F4B" w14:paraId="08AD1814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A9609" w14:textId="77777777"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choses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extraordinaires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AC843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88E2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</w:tr>
      <w:tr w:rsidR="004F57CE" w:rsidRPr="001A1F4B" w14:paraId="342D03B5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5FCD" w14:textId="77777777"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De retour sur la terre ferme, je n’en revenais pas d’être allée si haut ! Au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51F94" w14:textId="77777777"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3E05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</w:tr>
      <w:tr w:rsidR="004F57CE" w:rsidRPr="001A1F4B" w14:paraId="418DF238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11F1" w14:textId="77777777"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moment de l’atterrissage, le fauteuil a un peu tangué ; ça m’a bien fait rire.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2690" w14:textId="77777777" w:rsidR="004F57CE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3E40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4F57CE" w:rsidRPr="001A1F4B" w14:paraId="2B2E9A91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276E" w14:textId="77777777"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vol a duré vingt minutes. Le temps passe vraiment trop vite quand 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09" w14:textId="77777777" w:rsidR="004F57CE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A9DE" w14:textId="77777777"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</w:tr>
      <w:tr w:rsidR="00D95285" w:rsidRPr="001A1F4B" w14:paraId="7B246099" w14:textId="77777777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7C53" w14:textId="77777777" w:rsidR="00D95285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s’éclate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A5936" w14:textId="77777777" w:rsidR="00D95285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5D63" w14:textId="77777777" w:rsidR="00D95285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</w:tr>
    </w:tbl>
    <w:p w14:paraId="3D9AD248" w14:textId="77777777" w:rsidR="0098698E" w:rsidRDefault="0098698E" w:rsidP="00291180">
      <w:pPr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891E10" w:rsidRPr="00AA7C15" w14:paraId="37CC7EBC" w14:textId="77777777" w:rsidTr="00736DFF">
        <w:tc>
          <w:tcPr>
            <w:tcW w:w="4394" w:type="dxa"/>
            <w:shd w:val="clear" w:color="auto" w:fill="auto"/>
            <w:vAlign w:val="center"/>
          </w:tcPr>
          <w:p w14:paraId="7781E201" w14:textId="77777777"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4CC83600" w14:textId="77777777" w:rsidR="00891E10" w:rsidRPr="00AA7C15" w:rsidRDefault="00891E10" w:rsidP="00441D23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10" w:rsidRPr="00AA7C15" w14:paraId="346D5D74" w14:textId="77777777" w:rsidTr="00736DFF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6B8E1" w14:textId="77777777"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D9F" w14:textId="77777777" w:rsidR="00891E10" w:rsidRPr="00AA7C15" w:rsidRDefault="00891E10" w:rsidP="00441D2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10" w:rsidRPr="00AA7C15" w14:paraId="12517A74" w14:textId="77777777" w:rsidTr="00736DFF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2A70C2C" w14:textId="77777777"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D8AD671" w14:textId="77777777" w:rsidR="00891E10" w:rsidRPr="00AA7C15" w:rsidRDefault="00891E10" w:rsidP="00441D2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D37FF7" w14:textId="77777777" w:rsidR="006A51E7" w:rsidRDefault="006A51E7" w:rsidP="00D92A5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D92A52" w:rsidRPr="00441D23" w14:paraId="53AF1947" w14:textId="77777777" w:rsidTr="00E323BF">
        <w:tc>
          <w:tcPr>
            <w:tcW w:w="1668" w:type="dxa"/>
            <w:shd w:val="clear" w:color="auto" w:fill="auto"/>
          </w:tcPr>
          <w:p w14:paraId="7EE12009" w14:textId="77777777" w:rsidR="00D92A52" w:rsidRPr="00441D23" w:rsidRDefault="00D92A52" w:rsidP="00441D23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96FC65" w14:textId="77777777" w:rsidR="00D92A52" w:rsidRPr="00441D23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83BC" w14:textId="77777777"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3A35B" w14:textId="77777777"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EAEA8" w14:textId="77777777"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E323BF" w:rsidRPr="00441D23" w14:paraId="34584110" w14:textId="77777777" w:rsidTr="00E323BF">
        <w:tc>
          <w:tcPr>
            <w:tcW w:w="1668" w:type="dxa"/>
            <w:shd w:val="clear" w:color="auto" w:fill="auto"/>
            <w:vAlign w:val="center"/>
          </w:tcPr>
          <w:p w14:paraId="7F69A61C" w14:textId="77777777" w:rsidR="00E323BF" w:rsidRPr="00366380" w:rsidRDefault="00E323BF" w:rsidP="00E323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1680E7" w14:textId="77777777" w:rsidR="00E323BF" w:rsidRPr="00366380" w:rsidRDefault="00E323BF" w:rsidP="00E3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444DFF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BD3CA" w14:textId="77777777"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0-69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8DD3A" w14:textId="77777777"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70-89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BC2AE" w14:textId="77777777"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 et +</w:t>
            </w:r>
          </w:p>
        </w:tc>
      </w:tr>
      <w:tr w:rsidR="00E323BF" w:rsidRPr="00441D23" w14:paraId="2E21640B" w14:textId="77777777" w:rsidTr="002A2102">
        <w:tc>
          <w:tcPr>
            <w:tcW w:w="1668" w:type="dxa"/>
            <w:vMerge w:val="restart"/>
            <w:shd w:val="clear" w:color="auto" w:fill="auto"/>
            <w:vAlign w:val="center"/>
          </w:tcPr>
          <w:p w14:paraId="38C4D0F7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915883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D900D" w14:textId="77777777"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8C234E" w14:textId="77777777"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33466C" w14:textId="77777777"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E323BF" w:rsidRPr="00441D23" w14:paraId="401F71DF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5207C66C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540191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14:paraId="24CCD378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D97A7C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23CC35D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11F757A4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11603C80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FDAEBA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14:paraId="2624E03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B9DB11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816138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7C6EEEE4" w14:textId="77777777" w:rsidTr="00E323BF">
        <w:tc>
          <w:tcPr>
            <w:tcW w:w="1668" w:type="dxa"/>
            <w:vMerge w:val="restart"/>
            <w:shd w:val="clear" w:color="auto" w:fill="auto"/>
            <w:vAlign w:val="center"/>
          </w:tcPr>
          <w:p w14:paraId="58E9FA41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327AFD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14:paraId="62A4FA8C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2CC75D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6E93A50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07A431E7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46CFAD3E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360CA6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14:paraId="3C90101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DC58596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DA2BFC9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14:paraId="416A6A3C" w14:textId="77777777" w:rsidTr="00E323BF">
        <w:tc>
          <w:tcPr>
            <w:tcW w:w="1668" w:type="dxa"/>
            <w:vMerge/>
            <w:shd w:val="clear" w:color="auto" w:fill="auto"/>
            <w:vAlign w:val="center"/>
          </w:tcPr>
          <w:p w14:paraId="411B2104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8CE75D6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14:paraId="338B7559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21B2AC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D0341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14:paraId="4C46450D" w14:textId="77777777" w:rsidTr="00E323BF">
        <w:tc>
          <w:tcPr>
            <w:tcW w:w="1668" w:type="dxa"/>
            <w:vMerge w:val="restart"/>
            <w:shd w:val="clear" w:color="auto" w:fill="auto"/>
            <w:vAlign w:val="center"/>
          </w:tcPr>
          <w:p w14:paraId="2A7A5584" w14:textId="77777777"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14:paraId="322F7B00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14:paraId="628E84DE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8C18A3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99CC7A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14:paraId="63F27875" w14:textId="77777777" w:rsidTr="00E323BF">
        <w:tc>
          <w:tcPr>
            <w:tcW w:w="1668" w:type="dxa"/>
            <w:vMerge/>
            <w:shd w:val="clear" w:color="auto" w:fill="auto"/>
          </w:tcPr>
          <w:p w14:paraId="3ED3F0AB" w14:textId="77777777" w:rsidR="00E323BF" w:rsidRPr="00441D23" w:rsidRDefault="00E323BF" w:rsidP="00E323B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3C4AE01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14:paraId="0B544D0F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1CF31E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A7A85B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14:paraId="5B15FCB8" w14:textId="77777777" w:rsidTr="00E323BF">
        <w:tc>
          <w:tcPr>
            <w:tcW w:w="1668" w:type="dxa"/>
            <w:vMerge/>
            <w:shd w:val="clear" w:color="auto" w:fill="auto"/>
          </w:tcPr>
          <w:p w14:paraId="680412B1" w14:textId="77777777" w:rsidR="00E323BF" w:rsidRPr="00441D23" w:rsidRDefault="00E323BF" w:rsidP="00E323B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4E099B" w14:textId="77777777"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14:paraId="6FD3826E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3FB15F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844348" w14:textId="77777777"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F755" w14:textId="77777777" w:rsidR="00D92A52" w:rsidRDefault="00D92A52" w:rsidP="00D92A5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</w:p>
    <w:p w14:paraId="3BF96593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9BA8F3E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5162B5F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E8A99EE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63FFEB4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01AFE8E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6A46C26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CD5AA1F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BEC4991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2CF2580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FDE9A0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9C717E4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45EC6583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8FF2AB5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0162C9C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DBA21C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8ADD516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FD47D04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5CCDBFF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F207B70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C2C3B33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7E7E04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592F773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22BEED0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A757AF3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7FAB0DF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7600067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8FC3B64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F7F7292" w14:textId="77777777"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75B45FF" w14:textId="77777777" w:rsidR="00A741F3" w:rsidRDefault="00A741F3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3992452" w14:textId="77777777" w:rsidR="006A6188" w:rsidRDefault="006A6188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5135215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1409F82" w14:textId="77777777"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37341AB0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C078E7">
        <w:rPr>
          <w:rFonts w:ascii="Arial" w:hAnsi="Arial" w:cs="Arial"/>
          <w:b/>
          <w:sz w:val="24"/>
          <w:szCs w:val="24"/>
        </w:rPr>
        <w:t xml:space="preserve"> : </w:t>
      </w:r>
      <w:r w:rsidR="00C078E7" w:rsidRPr="00C078E7">
        <w:rPr>
          <w:rFonts w:ascii="Arial" w:hAnsi="Arial" w:cs="Arial"/>
          <w:b/>
          <w:bCs/>
          <w:i/>
          <w:sz w:val="24"/>
          <w:szCs w:val="24"/>
          <w:lang w:eastAsia="fr-FR"/>
        </w:rPr>
        <w:t>Ça plane pour Claire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CD5C74" w:rsidRPr="004C40A4" w14:paraId="23AE8359" w14:textId="77777777" w:rsidTr="00D3480E">
        <w:tc>
          <w:tcPr>
            <w:tcW w:w="10803" w:type="dxa"/>
            <w:shd w:val="clear" w:color="auto" w:fill="auto"/>
          </w:tcPr>
          <w:p w14:paraId="64F0B152" w14:textId="77777777" w:rsidR="000216A4" w:rsidRPr="004F57CE" w:rsidRDefault="000216A4" w:rsidP="00C078E7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À neuf ans, Claire n’a peur de rien. Même si elle est handicapée, Claire s’est</w:t>
            </w:r>
          </w:p>
          <w:p w14:paraId="00CF7966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lancée dans son premier vol en parapente dans les Alpes. Elle raconte cette</w:t>
            </w:r>
          </w:p>
          <w:p w14:paraId="3270F308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aventure extraordinaire.</w:t>
            </w:r>
          </w:p>
          <w:p w14:paraId="32283D7E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D’abord, je me suis installée dans un fauteuil spécial, rattaché à la voile du</w:t>
            </w:r>
          </w:p>
          <w:p w14:paraId="4CCBE9F8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parapente, car j’ai du mal à marcher et à courir comme tout le monde. Franck </w:t>
            </w:r>
          </w:p>
          <w:p w14:paraId="45DBB376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et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Alain ont réglé les bretelles, la ceinture et le casque. Ensuite, ils m’ont mise</w:t>
            </w:r>
          </w:p>
          <w:p w14:paraId="1880884B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dans la pente et Alain a déployé soigneusement la voile.</w:t>
            </w:r>
          </w:p>
          <w:p w14:paraId="15F9513B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Franck a attendu les bonnes conditions pour pouvoir décoller. Pendant ce </w:t>
            </w:r>
          </w:p>
          <w:p w14:paraId="18AE0FD0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temps,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les moniteurs ont retenu mon fauteuil pour qu’il ne glisse pas. Quand il </w:t>
            </w:r>
          </w:p>
          <w:p w14:paraId="68A16E0F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y a eu un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bon vent de face, Franck a couru et mon fauteuil a roulé dans la </w:t>
            </w:r>
          </w:p>
          <w:p w14:paraId="14082AF1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pente. En moins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trois secondes, la voile s’est gonflée au-dessus de nous. Soudain, les roues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n’ont plus touché le sol : on avait décollé !</w:t>
            </w:r>
          </w:p>
          <w:p w14:paraId="18640BD6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Quand j’ai senti que le parapente nous portait bien, je n’ai plus eu peur du tout.</w:t>
            </w:r>
          </w:p>
          <w:p w14:paraId="5126D1A1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C’était génial ! On volait à quarante kilomètres à l’heure. Le vent sifflait dans </w:t>
            </w:r>
          </w:p>
          <w:p w14:paraId="5944F2DD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la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voile. C’était très impressionnant. Franck nous a fait faire des virages où l’on </w:t>
            </w:r>
          </w:p>
          <w:p w14:paraId="4525FF45" w14:textId="77777777"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se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retrouvait penchés. On a même fait un tour complet, une figure appelée </w:t>
            </w:r>
          </w:p>
          <w:p w14:paraId="5DBEE4FD" w14:textId="77777777" w:rsidR="000216A4" w:rsidRPr="004F57CE" w:rsidRDefault="00BB38CB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 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360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degrés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 »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 Il m’a montré les falaises où nichent les aigles. J’ai vu plein de choses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extraordinaires !</w:t>
            </w:r>
          </w:p>
          <w:p w14:paraId="7F639F77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retour sur la terre ferme, je n’en revenais pas d’être allée si haut ! Au</w:t>
            </w:r>
          </w:p>
          <w:p w14:paraId="2BE9851A" w14:textId="77777777"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moment de l’atterrissage, le fauteuil a un peu tangué ; ça m’a bien fait rire. Le</w:t>
            </w:r>
          </w:p>
          <w:p w14:paraId="38A40D70" w14:textId="77777777" w:rsidR="00892082" w:rsidRDefault="000216A4" w:rsidP="0089208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vol a duré vingt minutes. Le temps passe vraiment trop vite quand on </w:t>
            </w:r>
          </w:p>
          <w:p w14:paraId="08A4571C" w14:textId="77777777" w:rsidR="003C2723" w:rsidRPr="004C40A4" w:rsidRDefault="000216A4" w:rsidP="0089208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s’éclate ! »</w:t>
            </w:r>
          </w:p>
        </w:tc>
      </w:tr>
    </w:tbl>
    <w:p w14:paraId="78F1AD51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p w14:paraId="6A930145" w14:textId="77777777" w:rsidR="00892082" w:rsidRDefault="00892082" w:rsidP="00AD10DD">
      <w:pPr>
        <w:rPr>
          <w:rFonts w:ascii="Arial" w:hAnsi="Arial" w:cs="Arial"/>
          <w:sz w:val="24"/>
          <w:szCs w:val="24"/>
        </w:rPr>
      </w:pPr>
    </w:p>
    <w:p w14:paraId="24A4B638" w14:textId="77777777" w:rsidR="00892082" w:rsidRDefault="00892082" w:rsidP="00AD10DD">
      <w:pPr>
        <w:rPr>
          <w:rFonts w:ascii="Arial" w:hAnsi="Arial" w:cs="Arial"/>
          <w:sz w:val="24"/>
          <w:szCs w:val="24"/>
        </w:rPr>
        <w:sectPr w:rsidR="00892082" w:rsidSect="00892082">
          <w:headerReference w:type="default" r:id="rId10"/>
          <w:footerReference w:type="default" r:id="rId11"/>
          <w:pgSz w:w="11906" w:h="16838"/>
          <w:pgMar w:top="1418" w:right="1417" w:bottom="1417" w:left="1417" w:header="426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</w:tblGrid>
      <w:tr w:rsidR="00892082" w:rsidRPr="00A61815" w14:paraId="62449447" w14:textId="77777777" w:rsidTr="00DD4296">
        <w:tc>
          <w:tcPr>
            <w:tcW w:w="13433" w:type="dxa"/>
            <w:shd w:val="clear" w:color="auto" w:fill="auto"/>
          </w:tcPr>
          <w:p w14:paraId="5DEF496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lastRenderedPageBreak/>
              <w:t>À  neuf  ans,  Claire  n’a  peur  de  rien.  Même  si  elle  est  handicapée,  Claire  s’est</w:t>
            </w:r>
          </w:p>
          <w:p w14:paraId="3FDEC935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lancée  dans  son  premier  vol  en  parapente  dans  les  Alpes.  Elle  raconte  cette</w:t>
            </w:r>
          </w:p>
          <w:p w14:paraId="60D9CE38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aventure  extraordinaire.</w:t>
            </w:r>
          </w:p>
          <w:p w14:paraId="1EC91DA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«  D’abord,  je  me  suis  installée  dans  un  fauteuil  spécial,  rattaché  à  la  voile  du</w:t>
            </w:r>
          </w:p>
          <w:p w14:paraId="24825074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parapente,  car  j’ai  du  mal  à  marcher  et  à  courir  comme  tout  le  monde.  Franck  </w:t>
            </w:r>
          </w:p>
          <w:p w14:paraId="3655370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et  Alain  </w:t>
            </w:r>
            <w:proofErr w:type="gramStart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ont</w:t>
            </w:r>
            <w:proofErr w:type="gramEnd"/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 réglé  les  bretelles,  la  ceinture  et  le  casque.  Ensuite,  ils  m’ont  mise</w:t>
            </w:r>
          </w:p>
          <w:p w14:paraId="7E2BD210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dans  la  pente  et  Alain  a  déployé  soigneusement  la  voile.</w:t>
            </w:r>
          </w:p>
          <w:p w14:paraId="7226B28F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Franck  a  attendu  les  bonnes  conditions  pour  pouvoir  décoller.  Pendant  ce  </w:t>
            </w:r>
          </w:p>
          <w:p w14:paraId="519D16CD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temps,</w:t>
            </w:r>
            <w:r w:rsidR="00D3480E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</w:t>
            </w: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les  moniteurs  ont  retenu  mon  fauteuil  pour  qu’il  ne  glisse  pas.  Quand  il  </w:t>
            </w:r>
          </w:p>
          <w:p w14:paraId="1280A43F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y  a  eu  un</w:t>
            </w:r>
            <w:r w:rsidR="00D3480E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</w:t>
            </w: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bon  vent  de  face,  Franck  a  couru  et  mon  fauteuil  a  roulé  dans  la  pente.  En  moins  de  trois  secondes,  la  voile  s’est  gonflée  au-dessus  de  nous.  Soudain,  les  roues  n’ont  plus  touché  le  sol  :  on  avait  décollé  !</w:t>
            </w:r>
          </w:p>
          <w:p w14:paraId="6C29BC55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Quand  j’ai  senti  que  le  parapente  nous  portait  bien,  je  n’ai  plus  eu  peur  du  tout.</w:t>
            </w:r>
          </w:p>
          <w:p w14:paraId="182AF29B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C’était  génial  !  On  volait  à  quarante  kilomètres  à  l’heure.  Le  vent  sifflait  dans  </w:t>
            </w:r>
          </w:p>
          <w:p w14:paraId="42A9E32C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la  voile.  C’était  très  impressionnant.  Franck  nous  a  fait  faire  des  virages  où  l’on  </w:t>
            </w:r>
          </w:p>
          <w:p w14:paraId="0A7CF80A" w14:textId="77777777"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lastRenderedPageBreak/>
              <w:t xml:space="preserve">se  retrouvait  penchés.  On  a  même  fait  un  tour  complet,  une  figure  appelée  </w:t>
            </w:r>
          </w:p>
          <w:p w14:paraId="77443E11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«  360  degrés  ».  Il  m’a  montré  les  falaises  où  nichent  les  aigles.  J’ai  vu  plein  de  choses  extraordinaires  !</w:t>
            </w:r>
          </w:p>
          <w:p w14:paraId="100E195A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De  retour  sur  la  terre  ferme,  je  n’en  revenais  pas  d’être  allée  si  haut  !  Au</w:t>
            </w:r>
          </w:p>
          <w:p w14:paraId="07EF38E3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moment  de  l’atterrissage,  le  fauteuil  a  un  peu  tangué  ;  ça  m’a  bien  fait  rire.  Le</w:t>
            </w:r>
          </w:p>
          <w:p w14:paraId="7F660FDD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color w:val="000000"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vol  a  duré  vingt  minutes.  Le  temps  passe  vraiment  trop  vite  quand  on</w:t>
            </w:r>
            <w:r w:rsidRPr="00DD4296">
              <w:rPr>
                <w:rFonts w:ascii="Comic Sans MS" w:hAnsi="Comic Sans MS" w:cs="Comic Sans MS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097B825B" w14:textId="77777777"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s’éclate  !  »</w:t>
            </w:r>
          </w:p>
        </w:tc>
      </w:tr>
    </w:tbl>
    <w:p w14:paraId="7BF962F9" w14:textId="77777777" w:rsidR="00892082" w:rsidRPr="00AD10DD" w:rsidRDefault="00892082" w:rsidP="00892082">
      <w:pPr>
        <w:rPr>
          <w:rFonts w:ascii="Arial" w:hAnsi="Arial" w:cs="Arial"/>
          <w:sz w:val="24"/>
          <w:szCs w:val="24"/>
        </w:rPr>
      </w:pPr>
    </w:p>
    <w:sectPr w:rsidR="00892082" w:rsidRPr="00AD10DD" w:rsidSect="00892082">
      <w:pgSz w:w="16838" w:h="11906" w:orient="landscape"/>
      <w:pgMar w:top="1417" w:right="1418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CCD8" w14:textId="77777777" w:rsidR="007A06BC" w:rsidRDefault="007A06BC" w:rsidP="000E48AF">
      <w:pPr>
        <w:spacing w:after="0" w:line="240" w:lineRule="auto"/>
      </w:pPr>
      <w:r>
        <w:separator/>
      </w:r>
    </w:p>
  </w:endnote>
  <w:endnote w:type="continuationSeparator" w:id="0">
    <w:p w14:paraId="48AC3EFE" w14:textId="77777777" w:rsidR="007A06BC" w:rsidRDefault="007A06BC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62"/>
      <w:gridCol w:w="1378"/>
      <w:gridCol w:w="1632"/>
    </w:tblGrid>
    <w:tr w:rsidR="000E48AF" w14:paraId="126FF86F" w14:textId="77777777" w:rsidTr="000E48AF">
      <w:trPr>
        <w:trHeight w:hRule="exact" w:val="115"/>
        <w:jc w:val="center"/>
      </w:trPr>
      <w:tc>
        <w:tcPr>
          <w:tcW w:w="6211" w:type="dxa"/>
          <w:shd w:val="clear" w:color="auto" w:fill="5B9BD5"/>
          <w:tcMar>
            <w:top w:w="0" w:type="dxa"/>
            <w:bottom w:w="0" w:type="dxa"/>
          </w:tcMar>
        </w:tcPr>
        <w:p w14:paraId="574031A8" w14:textId="77777777"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3091" w:type="dxa"/>
          <w:gridSpan w:val="2"/>
          <w:shd w:val="clear" w:color="auto" w:fill="5B9BD5"/>
          <w:tcMar>
            <w:top w:w="0" w:type="dxa"/>
            <w:bottom w:w="0" w:type="dxa"/>
          </w:tcMar>
        </w:tcPr>
        <w:p w14:paraId="54BDDA63" w14:textId="77777777"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14:paraId="439631EF" w14:textId="77777777" w:rsidTr="00C96AF0">
      <w:trPr>
        <w:jc w:val="center"/>
      </w:trPr>
      <w:tc>
        <w:tcPr>
          <w:tcW w:w="7628" w:type="dxa"/>
          <w:gridSpan w:val="2"/>
          <w:shd w:val="clear" w:color="auto" w:fill="auto"/>
          <w:vAlign w:val="center"/>
        </w:tcPr>
        <w:p w14:paraId="6C9A8673" w14:textId="77777777" w:rsidR="000E48AF" w:rsidRPr="00476D11" w:rsidRDefault="00C96AF0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14:paraId="7F24D898" w14:textId="77777777" w:rsidR="000E48AF" w:rsidRPr="00476D11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476D11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74067B42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99E16" w14:textId="77777777" w:rsidR="007A06BC" w:rsidRDefault="007A06BC" w:rsidP="000E48AF">
      <w:pPr>
        <w:spacing w:after="0" w:line="240" w:lineRule="auto"/>
      </w:pPr>
      <w:r>
        <w:separator/>
      </w:r>
    </w:p>
  </w:footnote>
  <w:footnote w:type="continuationSeparator" w:id="0">
    <w:p w14:paraId="3E11F04D" w14:textId="77777777" w:rsidR="007A06BC" w:rsidRDefault="007A06BC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146A" w14:textId="1F3A61B9" w:rsidR="000E48AF" w:rsidRPr="00476D11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bookmarkStart w:id="2" w:name="_Hlk73631119"/>
    <w:r w:rsidRPr="00476D11">
      <w:rPr>
        <w:rFonts w:ascii="Arial" w:eastAsia="Times New Roman" w:hAnsi="Arial" w:cs="Arial"/>
        <w:color w:val="0070C0"/>
        <w:sz w:val="16"/>
        <w:szCs w:val="20"/>
      </w:rPr>
      <w:t>Mesure 100% de réussite</w:t>
    </w:r>
    <w:bookmarkEnd w:id="2"/>
    <w:r w:rsidRPr="00476D11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476D11">
      <w:rPr>
        <w:rFonts w:ascii="Arial" w:eastAsia="Times New Roman" w:hAnsi="Arial" w:cs="Arial"/>
        <w:color w:val="0070C0"/>
        <w:sz w:val="16"/>
        <w:szCs w:val="20"/>
      </w:rPr>
      <w:t>2</w:t>
    </w:r>
    <w:r w:rsidR="009C1051">
      <w:rPr>
        <w:rFonts w:ascii="Arial" w:eastAsia="Times New Roman" w:hAnsi="Arial" w:cs="Arial"/>
        <w:color w:val="0070C0"/>
        <w:sz w:val="16"/>
        <w:szCs w:val="20"/>
      </w:rPr>
      <w:t>5</w:t>
    </w:r>
    <w:r w:rsidR="00DD4296" w:rsidRPr="00476D11">
      <w:rPr>
        <w:rFonts w:ascii="Arial" w:eastAsia="Times New Roman" w:hAnsi="Arial" w:cs="Arial"/>
        <w:color w:val="0070C0"/>
        <w:sz w:val="16"/>
        <w:szCs w:val="20"/>
      </w:rPr>
      <w:t>-202</w:t>
    </w:r>
    <w:r w:rsidR="009C1051">
      <w:rPr>
        <w:rFonts w:ascii="Arial" w:eastAsia="Times New Roman" w:hAnsi="Arial" w:cs="Arial"/>
        <w:color w:val="0070C0"/>
        <w:sz w:val="16"/>
        <w:szCs w:val="20"/>
      </w:rPr>
      <w:t>6</w:t>
    </w:r>
  </w:p>
  <w:p w14:paraId="2A34FC4D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117D"/>
    <w:rsid w:val="0001170F"/>
    <w:rsid w:val="00012BA0"/>
    <w:rsid w:val="000216A4"/>
    <w:rsid w:val="00037CA5"/>
    <w:rsid w:val="000520B9"/>
    <w:rsid w:val="0005599B"/>
    <w:rsid w:val="0007362C"/>
    <w:rsid w:val="000E0B0C"/>
    <w:rsid w:val="000E3C63"/>
    <w:rsid w:val="000E48AF"/>
    <w:rsid w:val="00111D8A"/>
    <w:rsid w:val="00116F2C"/>
    <w:rsid w:val="001262B1"/>
    <w:rsid w:val="00170611"/>
    <w:rsid w:val="001744DF"/>
    <w:rsid w:val="00181B51"/>
    <w:rsid w:val="00187377"/>
    <w:rsid w:val="001A1F4B"/>
    <w:rsid w:val="001B23E0"/>
    <w:rsid w:val="001C267F"/>
    <w:rsid w:val="00213564"/>
    <w:rsid w:val="00220ECA"/>
    <w:rsid w:val="002403D7"/>
    <w:rsid w:val="00256E5A"/>
    <w:rsid w:val="00291180"/>
    <w:rsid w:val="00297D7C"/>
    <w:rsid w:val="002A0161"/>
    <w:rsid w:val="002A2102"/>
    <w:rsid w:val="002C4B3E"/>
    <w:rsid w:val="00320B35"/>
    <w:rsid w:val="00334A72"/>
    <w:rsid w:val="003775CE"/>
    <w:rsid w:val="00391018"/>
    <w:rsid w:val="003B394B"/>
    <w:rsid w:val="003C2723"/>
    <w:rsid w:val="003D39C6"/>
    <w:rsid w:val="003D439D"/>
    <w:rsid w:val="003F1E51"/>
    <w:rsid w:val="00400A1D"/>
    <w:rsid w:val="00415987"/>
    <w:rsid w:val="0043631B"/>
    <w:rsid w:val="00441D23"/>
    <w:rsid w:val="004448A7"/>
    <w:rsid w:val="00444DFF"/>
    <w:rsid w:val="00456B0D"/>
    <w:rsid w:val="004659F9"/>
    <w:rsid w:val="00475B59"/>
    <w:rsid w:val="00476D11"/>
    <w:rsid w:val="0048054A"/>
    <w:rsid w:val="004A0CDC"/>
    <w:rsid w:val="004C40A4"/>
    <w:rsid w:val="004F2D18"/>
    <w:rsid w:val="004F57CE"/>
    <w:rsid w:val="005A14E7"/>
    <w:rsid w:val="005B3A6D"/>
    <w:rsid w:val="005B421F"/>
    <w:rsid w:val="005C5A5B"/>
    <w:rsid w:val="005C6F28"/>
    <w:rsid w:val="005D4485"/>
    <w:rsid w:val="00604C44"/>
    <w:rsid w:val="00625FD8"/>
    <w:rsid w:val="0068582C"/>
    <w:rsid w:val="006A3680"/>
    <w:rsid w:val="006A51E7"/>
    <w:rsid w:val="006A6188"/>
    <w:rsid w:val="006B1CEB"/>
    <w:rsid w:val="006B7AFD"/>
    <w:rsid w:val="00732E39"/>
    <w:rsid w:val="00736DFF"/>
    <w:rsid w:val="00772D7C"/>
    <w:rsid w:val="007A06BC"/>
    <w:rsid w:val="007A60DC"/>
    <w:rsid w:val="007B7769"/>
    <w:rsid w:val="00817891"/>
    <w:rsid w:val="008355E5"/>
    <w:rsid w:val="00853DCC"/>
    <w:rsid w:val="00891E10"/>
    <w:rsid w:val="00892082"/>
    <w:rsid w:val="008B5722"/>
    <w:rsid w:val="008C6B1D"/>
    <w:rsid w:val="009429A1"/>
    <w:rsid w:val="0097050A"/>
    <w:rsid w:val="00977808"/>
    <w:rsid w:val="0098698E"/>
    <w:rsid w:val="00992E84"/>
    <w:rsid w:val="009B4BE1"/>
    <w:rsid w:val="009B4E1B"/>
    <w:rsid w:val="009C1051"/>
    <w:rsid w:val="009C5E27"/>
    <w:rsid w:val="00A00957"/>
    <w:rsid w:val="00A13C67"/>
    <w:rsid w:val="00A2309C"/>
    <w:rsid w:val="00A3161D"/>
    <w:rsid w:val="00A54E81"/>
    <w:rsid w:val="00A612C0"/>
    <w:rsid w:val="00A61815"/>
    <w:rsid w:val="00A741F3"/>
    <w:rsid w:val="00A913F2"/>
    <w:rsid w:val="00AB5DA5"/>
    <w:rsid w:val="00AD10DD"/>
    <w:rsid w:val="00AE05DE"/>
    <w:rsid w:val="00AF1D72"/>
    <w:rsid w:val="00AF4239"/>
    <w:rsid w:val="00B00408"/>
    <w:rsid w:val="00B03C32"/>
    <w:rsid w:val="00B35264"/>
    <w:rsid w:val="00B50A83"/>
    <w:rsid w:val="00B50E79"/>
    <w:rsid w:val="00B5666E"/>
    <w:rsid w:val="00B57289"/>
    <w:rsid w:val="00B6623B"/>
    <w:rsid w:val="00B939B8"/>
    <w:rsid w:val="00B953C5"/>
    <w:rsid w:val="00BB38CB"/>
    <w:rsid w:val="00BB4A86"/>
    <w:rsid w:val="00BB5667"/>
    <w:rsid w:val="00BD29D3"/>
    <w:rsid w:val="00BD4509"/>
    <w:rsid w:val="00BF374F"/>
    <w:rsid w:val="00C078E7"/>
    <w:rsid w:val="00C25BDC"/>
    <w:rsid w:val="00C3198E"/>
    <w:rsid w:val="00C7303C"/>
    <w:rsid w:val="00C75AB5"/>
    <w:rsid w:val="00C83C13"/>
    <w:rsid w:val="00C96AF0"/>
    <w:rsid w:val="00CA7F7C"/>
    <w:rsid w:val="00CB4FBF"/>
    <w:rsid w:val="00CD5C74"/>
    <w:rsid w:val="00D3480E"/>
    <w:rsid w:val="00D41143"/>
    <w:rsid w:val="00D8699F"/>
    <w:rsid w:val="00D87899"/>
    <w:rsid w:val="00D92A52"/>
    <w:rsid w:val="00D95285"/>
    <w:rsid w:val="00DA5BB3"/>
    <w:rsid w:val="00DA6FDE"/>
    <w:rsid w:val="00DD4296"/>
    <w:rsid w:val="00E323BF"/>
    <w:rsid w:val="00E33925"/>
    <w:rsid w:val="00E40A74"/>
    <w:rsid w:val="00E5563D"/>
    <w:rsid w:val="00E64CF4"/>
    <w:rsid w:val="00E65670"/>
    <w:rsid w:val="00E72532"/>
    <w:rsid w:val="00E94334"/>
    <w:rsid w:val="00E966D8"/>
    <w:rsid w:val="00EC0298"/>
    <w:rsid w:val="00EF2FE1"/>
    <w:rsid w:val="00EF6C5F"/>
    <w:rsid w:val="00F03DF5"/>
    <w:rsid w:val="00F32908"/>
    <w:rsid w:val="00F42220"/>
    <w:rsid w:val="00F438E9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69C21"/>
  <w15:chartTrackingRefBased/>
  <w15:docId w15:val="{1486FD25-E816-4C66-93CE-EDB21BC3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CB78-0343-4568-9BCC-7B98004C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fbarbary</cp:lastModifiedBy>
  <cp:revision>15</cp:revision>
  <cp:lastPrinted>2022-07-07T08:57:00Z</cp:lastPrinted>
  <dcterms:created xsi:type="dcterms:W3CDTF">2022-07-07T08:57:00Z</dcterms:created>
  <dcterms:modified xsi:type="dcterms:W3CDTF">2025-08-29T09:19:00Z</dcterms:modified>
</cp:coreProperties>
</file>